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8AD44" w14:textId="77777777" w:rsidR="00175B22" w:rsidRPr="00175B22" w:rsidRDefault="00175B22" w:rsidP="004B5767">
      <w:pPr>
        <w:contextualSpacing/>
        <w:rPr>
          <w:rFonts w:ascii="Tahoma" w:hAnsi="Tahoma" w:cs="Tahoma"/>
          <w:sz w:val="20"/>
          <w:szCs w:val="20"/>
        </w:rPr>
      </w:pPr>
      <w:r w:rsidRPr="00175B22">
        <w:rPr>
          <w:rFonts w:ascii="Tahoma" w:hAnsi="Tahoma" w:cs="Tahoma"/>
          <w:noProof/>
          <w:sz w:val="20"/>
          <w:szCs w:val="20"/>
        </w:rPr>
        <w:t>Mgr.</w:t>
      </w:r>
      <w:r w:rsidRPr="00175B22">
        <w:rPr>
          <w:rFonts w:ascii="Tahoma" w:hAnsi="Tahoma" w:cs="Tahoma"/>
          <w:sz w:val="20"/>
          <w:szCs w:val="20"/>
        </w:rPr>
        <w:t xml:space="preserve"> </w:t>
      </w:r>
      <w:r w:rsidRPr="00175B22">
        <w:rPr>
          <w:rFonts w:ascii="Tahoma" w:hAnsi="Tahoma" w:cs="Tahoma"/>
          <w:noProof/>
          <w:sz w:val="20"/>
          <w:szCs w:val="20"/>
        </w:rPr>
        <w:t>Kateřina</w:t>
      </w:r>
      <w:r w:rsidRPr="00175B22">
        <w:rPr>
          <w:rFonts w:ascii="Tahoma" w:hAnsi="Tahoma" w:cs="Tahoma"/>
          <w:sz w:val="20"/>
          <w:szCs w:val="20"/>
        </w:rPr>
        <w:t xml:space="preserve"> </w:t>
      </w:r>
      <w:r w:rsidRPr="00175B22">
        <w:rPr>
          <w:rFonts w:ascii="Tahoma" w:hAnsi="Tahoma" w:cs="Tahoma"/>
          <w:noProof/>
          <w:sz w:val="20"/>
          <w:szCs w:val="20"/>
        </w:rPr>
        <w:t>Lipková</w:t>
      </w:r>
    </w:p>
    <w:p w14:paraId="721BD05C" w14:textId="61E72998" w:rsidR="00175B22" w:rsidRPr="00175B22" w:rsidRDefault="00175B22" w:rsidP="004B5767">
      <w:pPr>
        <w:contextualSpacing/>
        <w:rPr>
          <w:rFonts w:ascii="Tahoma" w:hAnsi="Tahoma" w:cs="Tahoma"/>
          <w:sz w:val="20"/>
          <w:szCs w:val="20"/>
        </w:rPr>
      </w:pPr>
      <w:r w:rsidRPr="00175B22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30153E47" w14:textId="288B6658" w:rsidR="00175B22" w:rsidRPr="00175B22" w:rsidRDefault="00175B22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175B22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3A02F027" w14:textId="77777777" w:rsidR="00175B22" w:rsidRPr="00175B22" w:rsidRDefault="00175B22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175B22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1DC3D127" w14:textId="5343111D" w:rsidR="00175B22" w:rsidRPr="00725EA9" w:rsidRDefault="00175B22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175B22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175B22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175B22">
        <w:rPr>
          <w:rFonts w:ascii="Tahoma" w:hAnsi="Tahoma" w:cs="Tahoma"/>
          <w:b/>
          <w:sz w:val="20"/>
          <w:szCs w:val="20"/>
        </w:rPr>
        <w:t xml:space="preserve"> (ID </w:t>
      </w:r>
      <w:r w:rsidRPr="00175B22">
        <w:rPr>
          <w:rFonts w:ascii="Tahoma" w:hAnsi="Tahoma" w:cs="Tahoma"/>
          <w:b/>
          <w:noProof/>
          <w:sz w:val="20"/>
          <w:szCs w:val="20"/>
        </w:rPr>
        <w:t>12015334</w:t>
      </w:r>
      <w:r w:rsidRPr="00175B22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175B22">
        <w:rPr>
          <w:rFonts w:ascii="Tahoma" w:hAnsi="Tahoma" w:cs="Tahoma"/>
          <w:b/>
          <w:noProof/>
          <w:sz w:val="20"/>
          <w:szCs w:val="20"/>
        </w:rPr>
        <w:t>oddělení sekretariát ředitele Sekce Krajská správa sociálního zabezpečení</w:t>
      </w:r>
      <w:r w:rsidRPr="00175B22">
        <w:rPr>
          <w:rFonts w:ascii="Tahoma" w:hAnsi="Tahoma" w:cs="Tahoma"/>
          <w:b/>
          <w:sz w:val="20"/>
          <w:szCs w:val="20"/>
        </w:rPr>
        <w:t xml:space="preserve"> </w:t>
      </w:r>
      <w:r w:rsidRPr="00175B22">
        <w:rPr>
          <w:rFonts w:ascii="Tahoma" w:hAnsi="Tahoma" w:cs="Tahoma"/>
          <w:b/>
          <w:noProof/>
          <w:sz w:val="20"/>
          <w:szCs w:val="20"/>
        </w:rPr>
        <w:t>pro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7C3B757E" w14:textId="77777777" w:rsidR="00175B22" w:rsidRDefault="00175B22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1017690C" w14:textId="77777777" w:rsidR="00175B22" w:rsidRPr="004B5767" w:rsidRDefault="00175B22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175B22" w:rsidRPr="004B5767" w14:paraId="4328DB0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D25B804" w14:textId="77777777" w:rsidR="00175B22" w:rsidRPr="004B5767" w:rsidRDefault="00175B22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B11564E" w14:textId="77777777" w:rsidR="00175B22" w:rsidRPr="004B5767" w:rsidRDefault="00175B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B22" w:rsidRPr="004B5767" w14:paraId="5A923F9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168976F" w14:textId="77777777" w:rsidR="00175B22" w:rsidRPr="004B5767" w:rsidRDefault="00175B2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862DA6" w14:textId="77777777" w:rsidR="00175B22" w:rsidRPr="004B5767" w:rsidRDefault="00175B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B22" w:rsidRPr="004B5767" w14:paraId="61414B90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79DD76D" w14:textId="77777777" w:rsidR="00175B22" w:rsidRPr="004B5767" w:rsidRDefault="00175B2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E2F17" w14:textId="77777777" w:rsidR="00175B22" w:rsidRPr="004B5767" w:rsidRDefault="00175B2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75B22" w:rsidRPr="004B5767" w14:paraId="3CEF1274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FCB4B9" w14:textId="77777777" w:rsidR="00175B22" w:rsidRPr="004B5767" w:rsidRDefault="00175B2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ADD5C8" w14:textId="77777777" w:rsidR="00175B22" w:rsidRPr="004B5767" w:rsidRDefault="00175B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B22" w:rsidRPr="004B5767" w14:paraId="1E4B4BAA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A3B9D8" w14:textId="77777777" w:rsidR="00175B22" w:rsidRPr="004B5767" w:rsidRDefault="00175B2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D54CF" w14:textId="77777777" w:rsidR="00175B22" w:rsidRPr="004B5767" w:rsidRDefault="00175B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9A270A7" w14:textId="77777777" w:rsidR="00175B22" w:rsidRPr="004B5767" w:rsidRDefault="00175B2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77C8A3D6" w14:textId="77777777" w:rsidR="00175B22" w:rsidRPr="004B5767" w:rsidRDefault="00175B2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67423B88" w14:textId="77777777" w:rsidR="00175B22" w:rsidRPr="004B5767" w:rsidRDefault="00175B2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72F2B4BC" w14:textId="77777777" w:rsidR="00175B22" w:rsidRPr="004B5767" w:rsidRDefault="00175B2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640C7273" w14:textId="77777777" w:rsidR="00175B22" w:rsidRPr="004B5767" w:rsidRDefault="00175B2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4C8FA42E" w14:textId="77777777" w:rsidR="00175B22" w:rsidRPr="004B5767" w:rsidRDefault="00175B22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 w:rsidRPr="00175B22">
        <w:rPr>
          <w:rFonts w:ascii="Tahoma" w:hAnsi="Tahoma" w:cs="Tahoma"/>
          <w:sz w:val="20"/>
          <w:szCs w:val="20"/>
        </w:rPr>
        <w:t xml:space="preserve">služební místo, kterým je </w:t>
      </w:r>
      <w:r w:rsidRPr="00175B22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</w:p>
    <w:p w14:paraId="7E40AC9E" w14:textId="77777777" w:rsidR="00175B22" w:rsidRPr="004B5767" w:rsidRDefault="00175B2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122B2A0E" w14:textId="77777777" w:rsidR="00175B22" w:rsidRPr="004B5767" w:rsidRDefault="00175B2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1CF909EB" w14:textId="77777777" w:rsidR="00175B22" w:rsidRPr="004B5767" w:rsidRDefault="00175B2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18FE4401" w14:textId="77777777" w:rsidR="00175B22" w:rsidRPr="00CF7A9E" w:rsidRDefault="00175B2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D83A6B6" w14:textId="77777777" w:rsidR="00175B22" w:rsidRPr="004B5767" w:rsidRDefault="00175B2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E9F97D7" w14:textId="77777777" w:rsidR="00175B22" w:rsidRPr="004B5767" w:rsidRDefault="00175B22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7B90F987" w14:textId="77777777" w:rsidR="00175B22" w:rsidRPr="004B5767" w:rsidRDefault="00175B22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3C1BBF0" w14:textId="77777777" w:rsidR="00175B22" w:rsidRDefault="00175B2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3A539E76" w14:textId="77777777" w:rsidR="00175B22" w:rsidRDefault="00175B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3DE001B" w14:textId="77777777" w:rsidR="00175B22" w:rsidRPr="004B5767" w:rsidRDefault="00175B2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6B6C966" w14:textId="77777777" w:rsidR="00175B22" w:rsidRPr="004B5767" w:rsidRDefault="00175B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D5933BB" w14:textId="77777777" w:rsidR="00175B22" w:rsidRPr="004B5767" w:rsidRDefault="00175B2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42227981" w14:textId="77777777" w:rsidR="00175B22" w:rsidRPr="004B5767" w:rsidRDefault="00175B2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F9C2B45" w14:textId="77777777" w:rsidR="00175B22" w:rsidRDefault="00175B2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534D500" w14:textId="77777777" w:rsidR="00175B22" w:rsidRPr="004B5767" w:rsidRDefault="00175B2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6DC4029" w14:textId="77777777" w:rsidR="00175B22" w:rsidRPr="004B5767" w:rsidRDefault="00175B2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A963299" w14:textId="77777777" w:rsidR="00175B22" w:rsidRPr="004B5767" w:rsidRDefault="00175B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2F1FD8EC" w14:textId="77777777" w:rsidR="00175B22" w:rsidRPr="004B5767" w:rsidRDefault="00175B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3D19831" w14:textId="77777777" w:rsidR="00175B22" w:rsidRDefault="00175B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AC8946C" w14:textId="77777777" w:rsidR="00175B22" w:rsidRDefault="00175B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BF2E08F" w14:textId="77777777" w:rsidR="00175B22" w:rsidRDefault="00175B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F9D81F2" w14:textId="77777777" w:rsidR="00175B22" w:rsidRDefault="00175B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88F235D" w14:textId="77777777" w:rsidR="00175B22" w:rsidRDefault="00175B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64C89C5" w14:textId="77777777" w:rsidR="00175B22" w:rsidRPr="004B5767" w:rsidRDefault="00175B2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14DFC05" w14:textId="77777777" w:rsidR="00175B22" w:rsidRDefault="00175B22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7CA2128" w14:textId="77777777" w:rsidR="00175B22" w:rsidRDefault="00175B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5066F776" w14:textId="77777777" w:rsidR="00175B22" w:rsidRDefault="00175B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9305458" w14:textId="77777777" w:rsidR="00175B22" w:rsidRDefault="00175B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E206BB7" w14:textId="77777777" w:rsidR="00175B22" w:rsidRDefault="00175B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6CD12AB6" w14:textId="77777777" w:rsidR="00175B22" w:rsidRPr="00AA3505" w:rsidRDefault="00175B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2F60833A" w14:textId="77777777" w:rsidR="00175B22" w:rsidRDefault="00175B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4970C55" w14:textId="77777777" w:rsidR="00175B22" w:rsidRDefault="00175B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1C0DE90" w14:textId="77777777" w:rsidR="00175B22" w:rsidRPr="00517FF4" w:rsidRDefault="00175B2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F27114D" w14:textId="77777777" w:rsidR="00175B22" w:rsidRPr="004B5767" w:rsidRDefault="00175B2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175B22" w:rsidRPr="004B5767" w14:paraId="0E350A0F" w14:textId="77777777" w:rsidTr="008951F4">
        <w:trPr>
          <w:trHeight w:val="561"/>
          <w:jc w:val="center"/>
        </w:trPr>
        <w:tc>
          <w:tcPr>
            <w:tcW w:w="2365" w:type="dxa"/>
          </w:tcPr>
          <w:p w14:paraId="48CFB2C1" w14:textId="77777777" w:rsidR="00175B22" w:rsidRPr="004B5767" w:rsidRDefault="00175B2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30972A6" w14:textId="77777777" w:rsidR="00175B22" w:rsidRPr="004B5767" w:rsidRDefault="00175B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C8030A7" w14:textId="77777777" w:rsidR="00175B22" w:rsidRPr="004B5767" w:rsidRDefault="00175B2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CD77B84" w14:textId="77777777" w:rsidR="00175B22" w:rsidRPr="004B5767" w:rsidRDefault="00175B2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1AA52BD" w14:textId="77777777" w:rsidR="00175B22" w:rsidRPr="004B5767" w:rsidRDefault="00175B2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23CF9C6B" w14:textId="77777777" w:rsidR="00175B22" w:rsidRPr="004B5767" w:rsidRDefault="00175B22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6EB08CD6" w14:textId="77777777" w:rsidR="00175B22" w:rsidRPr="004B5767" w:rsidRDefault="00175B22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0617D107" w14:textId="77777777" w:rsidR="00175B22" w:rsidRPr="004B5767" w:rsidRDefault="00175B2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ABAA094" w14:textId="77777777" w:rsidR="00175B22" w:rsidRPr="004B5767" w:rsidRDefault="00175B2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44AF3FF5" w14:textId="77777777" w:rsidR="00175B22" w:rsidRPr="004B5767" w:rsidRDefault="00175B2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12356CF4" w14:textId="77777777" w:rsidR="00175B22" w:rsidRPr="004B5767" w:rsidRDefault="00175B2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6A1830A" w14:textId="77777777" w:rsidR="00175B22" w:rsidRPr="004B5767" w:rsidRDefault="00175B2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D2CEB87" w14:textId="77777777" w:rsidR="00175B22" w:rsidRPr="004B5767" w:rsidRDefault="00175B2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F546C2A" w14:textId="77777777" w:rsidR="00175B22" w:rsidRDefault="00175B2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4C66418" w14:textId="77777777" w:rsidR="00175B22" w:rsidRPr="004B5767" w:rsidRDefault="00175B2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9FAC896" w14:textId="77777777" w:rsidR="00175B22" w:rsidRDefault="00175B2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175B22" w:rsidSect="00175B22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74EDCA20" w14:textId="77777777" w:rsidR="00175B22" w:rsidRPr="004B5767" w:rsidRDefault="00175B2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175B22" w:rsidRPr="004B5767" w:rsidSect="00175B22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53F37" w14:textId="77777777" w:rsidR="00D04455" w:rsidRDefault="00D04455" w:rsidP="00386203">
      <w:pPr>
        <w:spacing w:after="0" w:line="240" w:lineRule="auto"/>
      </w:pPr>
      <w:r>
        <w:separator/>
      </w:r>
    </w:p>
  </w:endnote>
  <w:endnote w:type="continuationSeparator" w:id="0">
    <w:p w14:paraId="2C49DCAF" w14:textId="77777777" w:rsidR="00D04455" w:rsidRDefault="00D0445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4859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5FBBD2D" w14:textId="77777777" w:rsidR="00175B22" w:rsidRPr="0003023E" w:rsidRDefault="00175B2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59537E6" w14:textId="77777777" w:rsidR="00175B22" w:rsidRDefault="00175B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808521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180260C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15C7C" w14:textId="77777777" w:rsidR="00D04455" w:rsidRDefault="00D04455" w:rsidP="00386203">
      <w:pPr>
        <w:spacing w:after="0" w:line="240" w:lineRule="auto"/>
      </w:pPr>
      <w:r>
        <w:separator/>
      </w:r>
    </w:p>
  </w:footnote>
  <w:footnote w:type="continuationSeparator" w:id="0">
    <w:p w14:paraId="106657DC" w14:textId="77777777" w:rsidR="00D04455" w:rsidRDefault="00D04455" w:rsidP="00386203">
      <w:pPr>
        <w:spacing w:after="0" w:line="240" w:lineRule="auto"/>
      </w:pPr>
      <w:r>
        <w:continuationSeparator/>
      </w:r>
    </w:p>
  </w:footnote>
  <w:footnote w:id="1">
    <w:p w14:paraId="1926D3F7" w14:textId="77777777" w:rsidR="00175B22" w:rsidRPr="004B5767" w:rsidRDefault="00175B22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019E7AC2" w14:textId="77777777" w:rsidR="00175B22" w:rsidRPr="004B5767" w:rsidRDefault="00175B22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37D817A7" w14:textId="77777777" w:rsidR="00175B22" w:rsidRPr="004B5767" w:rsidRDefault="00175B22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78103DD4" w14:textId="77777777" w:rsidR="00175B22" w:rsidRPr="004B5767" w:rsidRDefault="00175B22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220E35B" w14:textId="77777777" w:rsidR="00175B22" w:rsidRPr="004B5767" w:rsidRDefault="00175B2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62BEDEEA" w14:textId="77777777" w:rsidR="00175B22" w:rsidRPr="004B5767" w:rsidRDefault="00175B2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4F7AB470" w14:textId="77777777" w:rsidR="00175B22" w:rsidRPr="004B5767" w:rsidRDefault="00175B2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1690913" w14:textId="77777777" w:rsidR="00175B22" w:rsidRPr="004B5767" w:rsidRDefault="00175B22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258DF652" w14:textId="77777777" w:rsidR="00175B22" w:rsidRDefault="00175B22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522F6827" w14:textId="77777777" w:rsidR="00175B22" w:rsidRPr="004B5767" w:rsidRDefault="00175B22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7FBB7B21" w14:textId="77777777" w:rsidR="00175B22" w:rsidRPr="004B5767" w:rsidRDefault="00175B2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5D6CA" w14:textId="77777777" w:rsidR="00175B22" w:rsidRDefault="00175B22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9E11F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02590">
    <w:abstractNumId w:val="1"/>
  </w:num>
  <w:num w:numId="2" w16cid:durableId="1529029607">
    <w:abstractNumId w:val="3"/>
  </w:num>
  <w:num w:numId="3" w16cid:durableId="7081470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0194151">
    <w:abstractNumId w:val="0"/>
  </w:num>
  <w:num w:numId="5" w16cid:durableId="12161590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5B22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5794F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4455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0028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C08E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726</Words>
  <Characters>4287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2025-11-06T08:17:00Z</dcterms:created>
  <dcterms:modified xsi:type="dcterms:W3CDTF">2025-11-06T08:19:00Z</dcterms:modified>
</cp:coreProperties>
</file>